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F48D7" w14:textId="77777777" w:rsidR="00337492" w:rsidRPr="00337492" w:rsidRDefault="00337492" w:rsidP="00337492">
      <w:pPr>
        <w:jc w:val="center"/>
        <w:rPr>
          <w:b/>
          <w:sz w:val="32"/>
          <w:szCs w:val="32"/>
        </w:rPr>
      </w:pPr>
      <w:r w:rsidRPr="00337492">
        <w:rPr>
          <w:b/>
          <w:noProof/>
          <w:sz w:val="32"/>
          <w:szCs w:val="32"/>
          <w:lang w:val="en-US" w:eastAsia="en-US"/>
        </w:rPr>
        <w:drawing>
          <wp:anchor distT="0" distB="0" distL="0" distR="0" simplePos="0" relativeHeight="251659264" behindDoc="1" locked="0" layoutInCell="0" allowOverlap="1" wp14:anchorId="7162204E" wp14:editId="5C7E3DBB">
            <wp:simplePos x="0" y="0"/>
            <wp:positionH relativeFrom="page">
              <wp:posOffset>676275</wp:posOffset>
            </wp:positionH>
            <wp:positionV relativeFrom="page">
              <wp:posOffset>790575</wp:posOffset>
            </wp:positionV>
            <wp:extent cx="6686550" cy="4543425"/>
            <wp:effectExtent l="0" t="0" r="0" b="9525"/>
            <wp:wrapTight wrapText="bothSides">
              <wp:wrapPolygon edited="0">
                <wp:start x="0" y="0"/>
                <wp:lineTo x="0" y="21555"/>
                <wp:lineTo x="21538" y="21555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5" b="18906"/>
                    <a:stretch/>
                  </pic:blipFill>
                  <pic:spPr bwMode="auto">
                    <a:xfrm>
                      <a:off x="0" y="0"/>
                      <a:ext cx="668655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D3B" w:rsidRPr="00337492">
        <w:rPr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31043" wp14:editId="6063D8AB">
                <wp:simplePos x="0" y="0"/>
                <wp:positionH relativeFrom="column">
                  <wp:posOffset>495300</wp:posOffset>
                </wp:positionH>
                <wp:positionV relativeFrom="paragraph">
                  <wp:posOffset>-6076315</wp:posOffset>
                </wp:positionV>
                <wp:extent cx="540067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BFB8C" w14:textId="77777777" w:rsidR="00CB5D3B" w:rsidRPr="00337492" w:rsidRDefault="00CB5D3B" w:rsidP="00CB5D3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37492">
                              <w:rPr>
                                <w:sz w:val="36"/>
                                <w:szCs w:val="36"/>
                              </w:rPr>
                              <w:t xml:space="preserve">Evaluating websites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pt;margin-top:-478.45pt;width:425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">
                <v:textbox>
                  <w:txbxContent>
                    <w:p w:rsidR="00CB5D3B" w:rsidRPr="00337492" w:rsidRDefault="00CB5D3B" w:rsidP="00CB5D3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37492">
                        <w:rPr>
                          <w:sz w:val="36"/>
                          <w:szCs w:val="36"/>
                        </w:rPr>
                        <w:t xml:space="preserve">Evaluating websites </w:t>
                      </w:r>
                    </w:p>
                  </w:txbxContent>
                </v:textbox>
              </v:shape>
            </w:pict>
          </mc:Fallback>
        </mc:AlternateContent>
      </w:r>
      <w:r w:rsidRPr="00337492">
        <w:rPr>
          <w:b/>
          <w:sz w:val="32"/>
          <w:szCs w:val="32"/>
        </w:rPr>
        <w:t>Website Evaluation Tool</w:t>
      </w:r>
    </w:p>
    <w:p w14:paraId="604A50B9" w14:textId="77777777" w:rsidR="006F577D" w:rsidRDefault="00CB5D3B">
      <w:r>
        <w:t>Use t</w:t>
      </w:r>
      <w:r w:rsidR="00337492">
        <w:t>he rubric above to evaluate two</w:t>
      </w:r>
      <w:r>
        <w:t xml:space="preserve"> of </w:t>
      </w:r>
      <w:r w:rsidR="00337492">
        <w:t>your</w:t>
      </w:r>
      <w:r w:rsidR="00CD1F80">
        <w:t xml:space="preserve"> websites. </w:t>
      </w:r>
      <w:r>
        <w:t>Place a numeric</w:t>
      </w:r>
      <w:r w:rsidR="00497046">
        <w:t xml:space="preserve"> value for each of the criteria and add a comment (positive or negative) if you can.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753"/>
        <w:gridCol w:w="1049"/>
        <w:gridCol w:w="3123"/>
        <w:gridCol w:w="987"/>
        <w:gridCol w:w="3744"/>
      </w:tblGrid>
      <w:tr w:rsidR="00497046" w14:paraId="4A1FF515" w14:textId="77777777" w:rsidTr="00497046">
        <w:trPr>
          <w:trHeight w:val="940"/>
        </w:trPr>
        <w:tc>
          <w:tcPr>
            <w:tcW w:w="1753" w:type="dxa"/>
            <w:vMerge w:val="restart"/>
          </w:tcPr>
          <w:p w14:paraId="1E07A359" w14:textId="77777777" w:rsidR="00497046" w:rsidRDefault="00497046"/>
        </w:tc>
        <w:tc>
          <w:tcPr>
            <w:tcW w:w="4172" w:type="dxa"/>
            <w:gridSpan w:val="2"/>
            <w:tcBorders>
              <w:bottom w:val="single" w:sz="12" w:space="0" w:color="auto"/>
            </w:tcBorders>
          </w:tcPr>
          <w:p w14:paraId="26125484" w14:textId="77777777" w:rsidR="00497046" w:rsidRDefault="00497046" w:rsidP="00497046">
            <w:pPr>
              <w:rPr>
                <w:b/>
              </w:rPr>
            </w:pPr>
            <w:r w:rsidRPr="00CB5D3B">
              <w:rPr>
                <w:b/>
              </w:rPr>
              <w:t>Website 1</w:t>
            </w:r>
            <w:r w:rsidRPr="00337492">
              <w:rPr>
                <w:b/>
              </w:rPr>
              <w:t xml:space="preserve"> </w:t>
            </w:r>
          </w:p>
          <w:p w14:paraId="284114DC" w14:textId="77777777" w:rsidR="00497046" w:rsidRDefault="00497046" w:rsidP="00497046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63CA0BA5" w14:textId="77777777" w:rsidR="00497046" w:rsidRPr="00CB5D3B" w:rsidRDefault="00497046" w:rsidP="00497046">
            <w:pPr>
              <w:rPr>
                <w:b/>
              </w:rPr>
            </w:pPr>
            <w:r w:rsidRPr="00337492">
              <w:rPr>
                <w:b/>
              </w:rPr>
              <w:t>URL</w:t>
            </w:r>
            <w:r>
              <w:rPr>
                <w:b/>
              </w:rPr>
              <w:t>:</w:t>
            </w:r>
          </w:p>
        </w:tc>
        <w:tc>
          <w:tcPr>
            <w:tcW w:w="4731" w:type="dxa"/>
            <w:gridSpan w:val="2"/>
            <w:tcBorders>
              <w:bottom w:val="single" w:sz="12" w:space="0" w:color="auto"/>
            </w:tcBorders>
          </w:tcPr>
          <w:p w14:paraId="592D9CF8" w14:textId="77777777" w:rsidR="00497046" w:rsidRDefault="00497046" w:rsidP="00497046">
            <w:pPr>
              <w:rPr>
                <w:b/>
              </w:rPr>
            </w:pPr>
            <w:r>
              <w:rPr>
                <w:b/>
              </w:rPr>
              <w:t>Website 2</w:t>
            </w:r>
          </w:p>
          <w:p w14:paraId="45EBC2BD" w14:textId="77777777" w:rsidR="00497046" w:rsidRDefault="00497046" w:rsidP="00497046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009AB50A" w14:textId="77777777" w:rsidR="00497046" w:rsidRPr="00CB5D3B" w:rsidRDefault="00497046" w:rsidP="00497046">
            <w:pPr>
              <w:rPr>
                <w:b/>
              </w:rPr>
            </w:pPr>
            <w:r w:rsidRPr="00337492">
              <w:rPr>
                <w:b/>
              </w:rPr>
              <w:t>URL</w:t>
            </w:r>
            <w:r>
              <w:rPr>
                <w:b/>
              </w:rPr>
              <w:t>:</w:t>
            </w:r>
          </w:p>
        </w:tc>
      </w:tr>
      <w:tr w:rsidR="00497046" w14:paraId="3805F864" w14:textId="77777777" w:rsidTr="00497046">
        <w:trPr>
          <w:trHeight w:val="240"/>
        </w:trPr>
        <w:tc>
          <w:tcPr>
            <w:tcW w:w="1753" w:type="dxa"/>
            <w:vMerge/>
          </w:tcPr>
          <w:p w14:paraId="470A062A" w14:textId="77777777" w:rsidR="00497046" w:rsidRDefault="00497046"/>
        </w:tc>
        <w:tc>
          <w:tcPr>
            <w:tcW w:w="1049" w:type="dxa"/>
            <w:tcBorders>
              <w:top w:val="single" w:sz="12" w:space="0" w:color="auto"/>
              <w:right w:val="single" w:sz="12" w:space="0" w:color="auto"/>
            </w:tcBorders>
          </w:tcPr>
          <w:p w14:paraId="669B4EE6" w14:textId="77777777" w:rsidR="00497046" w:rsidRPr="00CB5D3B" w:rsidRDefault="00497046" w:rsidP="00497046">
            <w:pPr>
              <w:rPr>
                <w:b/>
              </w:rPr>
            </w:pPr>
            <w:r>
              <w:rPr>
                <w:b/>
              </w:rPr>
              <w:t>Score /5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</w:tcBorders>
          </w:tcPr>
          <w:p w14:paraId="6F2EBEFE" w14:textId="77777777" w:rsidR="00497046" w:rsidRPr="00CB5D3B" w:rsidRDefault="00497046" w:rsidP="00497046">
            <w:pPr>
              <w:rPr>
                <w:b/>
              </w:rPr>
            </w:pPr>
            <w:r>
              <w:rPr>
                <w:b/>
              </w:rPr>
              <w:t>C</w:t>
            </w:r>
            <w:bookmarkStart w:id="0" w:name="_GoBack"/>
            <w:bookmarkEnd w:id="0"/>
            <w:r>
              <w:rPr>
                <w:b/>
              </w:rPr>
              <w:t>omment</w:t>
            </w:r>
          </w:p>
        </w:tc>
        <w:tc>
          <w:tcPr>
            <w:tcW w:w="987" w:type="dxa"/>
            <w:tcBorders>
              <w:top w:val="single" w:sz="12" w:space="0" w:color="auto"/>
              <w:right w:val="single" w:sz="12" w:space="0" w:color="auto"/>
            </w:tcBorders>
          </w:tcPr>
          <w:p w14:paraId="6F62169F" w14:textId="77777777" w:rsidR="00497046" w:rsidRPr="00CB5D3B" w:rsidRDefault="00497046" w:rsidP="004C61EB">
            <w:pPr>
              <w:rPr>
                <w:b/>
              </w:rPr>
            </w:pPr>
            <w:r>
              <w:rPr>
                <w:b/>
              </w:rPr>
              <w:t>Score /5</w:t>
            </w:r>
          </w:p>
        </w:tc>
        <w:tc>
          <w:tcPr>
            <w:tcW w:w="3744" w:type="dxa"/>
            <w:tcBorders>
              <w:top w:val="single" w:sz="12" w:space="0" w:color="auto"/>
              <w:left w:val="single" w:sz="12" w:space="0" w:color="auto"/>
            </w:tcBorders>
          </w:tcPr>
          <w:p w14:paraId="210AD7D0" w14:textId="77777777" w:rsidR="00497046" w:rsidRPr="00CB5D3B" w:rsidRDefault="00497046" w:rsidP="004C61EB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497046" w14:paraId="4CB1DC09" w14:textId="77777777" w:rsidTr="00497046">
        <w:trPr>
          <w:trHeight w:val="529"/>
        </w:trPr>
        <w:tc>
          <w:tcPr>
            <w:tcW w:w="1753" w:type="dxa"/>
            <w:vAlign w:val="center"/>
          </w:tcPr>
          <w:p w14:paraId="5816E626" w14:textId="77777777" w:rsidR="00497046" w:rsidRPr="00337492" w:rsidRDefault="00497046" w:rsidP="00837628">
            <w:pPr>
              <w:jc w:val="right"/>
              <w:rPr>
                <w:b/>
              </w:rPr>
            </w:pPr>
            <w:r w:rsidRPr="00337492">
              <w:rPr>
                <w:b/>
              </w:rPr>
              <w:t>Authority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01882723" w14:textId="77777777" w:rsidR="00497046" w:rsidRDefault="00497046"/>
        </w:tc>
        <w:tc>
          <w:tcPr>
            <w:tcW w:w="3123" w:type="dxa"/>
            <w:tcBorders>
              <w:left w:val="single" w:sz="12" w:space="0" w:color="auto"/>
            </w:tcBorders>
          </w:tcPr>
          <w:p w14:paraId="5F520955" w14:textId="77777777" w:rsidR="00497046" w:rsidRDefault="00497046"/>
        </w:tc>
        <w:tc>
          <w:tcPr>
            <w:tcW w:w="987" w:type="dxa"/>
            <w:tcBorders>
              <w:right w:val="single" w:sz="12" w:space="0" w:color="auto"/>
            </w:tcBorders>
          </w:tcPr>
          <w:p w14:paraId="693CF4BE" w14:textId="77777777" w:rsidR="00497046" w:rsidRDefault="00497046"/>
        </w:tc>
        <w:tc>
          <w:tcPr>
            <w:tcW w:w="3744" w:type="dxa"/>
            <w:tcBorders>
              <w:left w:val="single" w:sz="12" w:space="0" w:color="auto"/>
            </w:tcBorders>
          </w:tcPr>
          <w:p w14:paraId="628613C8" w14:textId="77777777" w:rsidR="00497046" w:rsidRDefault="00497046"/>
        </w:tc>
      </w:tr>
      <w:tr w:rsidR="00497046" w14:paraId="473E5CDA" w14:textId="77777777" w:rsidTr="00497046">
        <w:trPr>
          <w:trHeight w:val="561"/>
        </w:trPr>
        <w:tc>
          <w:tcPr>
            <w:tcW w:w="1753" w:type="dxa"/>
            <w:vAlign w:val="center"/>
          </w:tcPr>
          <w:p w14:paraId="5E533330" w14:textId="77777777" w:rsidR="00497046" w:rsidRPr="00337492" w:rsidRDefault="00497046" w:rsidP="00837628">
            <w:pPr>
              <w:jc w:val="right"/>
              <w:rPr>
                <w:b/>
              </w:rPr>
            </w:pPr>
            <w:r w:rsidRPr="00337492">
              <w:rPr>
                <w:b/>
              </w:rPr>
              <w:t>Bias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38DFA42F" w14:textId="77777777" w:rsidR="00497046" w:rsidRDefault="00497046"/>
        </w:tc>
        <w:tc>
          <w:tcPr>
            <w:tcW w:w="3123" w:type="dxa"/>
            <w:tcBorders>
              <w:left w:val="single" w:sz="12" w:space="0" w:color="auto"/>
            </w:tcBorders>
          </w:tcPr>
          <w:p w14:paraId="76AA808E" w14:textId="77777777" w:rsidR="00497046" w:rsidRDefault="00497046"/>
        </w:tc>
        <w:tc>
          <w:tcPr>
            <w:tcW w:w="987" w:type="dxa"/>
            <w:tcBorders>
              <w:right w:val="single" w:sz="12" w:space="0" w:color="auto"/>
            </w:tcBorders>
          </w:tcPr>
          <w:p w14:paraId="0612AD7E" w14:textId="77777777" w:rsidR="00497046" w:rsidRDefault="00497046"/>
        </w:tc>
        <w:tc>
          <w:tcPr>
            <w:tcW w:w="3744" w:type="dxa"/>
            <w:tcBorders>
              <w:left w:val="single" w:sz="12" w:space="0" w:color="auto"/>
            </w:tcBorders>
          </w:tcPr>
          <w:p w14:paraId="15966F73" w14:textId="77777777" w:rsidR="00497046" w:rsidRDefault="00497046"/>
        </w:tc>
      </w:tr>
      <w:tr w:rsidR="00497046" w14:paraId="1C47C76E" w14:textId="77777777" w:rsidTr="00497046">
        <w:trPr>
          <w:trHeight w:val="529"/>
        </w:trPr>
        <w:tc>
          <w:tcPr>
            <w:tcW w:w="1753" w:type="dxa"/>
            <w:vAlign w:val="center"/>
          </w:tcPr>
          <w:p w14:paraId="3E7CFB60" w14:textId="77777777" w:rsidR="00497046" w:rsidRPr="00337492" w:rsidRDefault="00497046" w:rsidP="00837628">
            <w:pPr>
              <w:jc w:val="right"/>
              <w:rPr>
                <w:b/>
              </w:rPr>
            </w:pPr>
            <w:r w:rsidRPr="00337492">
              <w:rPr>
                <w:b/>
              </w:rPr>
              <w:t>Citations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5BC46618" w14:textId="77777777" w:rsidR="00497046" w:rsidRDefault="00497046"/>
        </w:tc>
        <w:tc>
          <w:tcPr>
            <w:tcW w:w="3123" w:type="dxa"/>
            <w:tcBorders>
              <w:left w:val="single" w:sz="12" w:space="0" w:color="auto"/>
            </w:tcBorders>
          </w:tcPr>
          <w:p w14:paraId="188D86DB" w14:textId="77777777" w:rsidR="00497046" w:rsidRDefault="00497046"/>
        </w:tc>
        <w:tc>
          <w:tcPr>
            <w:tcW w:w="987" w:type="dxa"/>
            <w:tcBorders>
              <w:right w:val="single" w:sz="12" w:space="0" w:color="auto"/>
            </w:tcBorders>
          </w:tcPr>
          <w:p w14:paraId="087B34C3" w14:textId="77777777" w:rsidR="00497046" w:rsidRDefault="00497046"/>
        </w:tc>
        <w:tc>
          <w:tcPr>
            <w:tcW w:w="3744" w:type="dxa"/>
            <w:tcBorders>
              <w:left w:val="single" w:sz="12" w:space="0" w:color="auto"/>
            </w:tcBorders>
          </w:tcPr>
          <w:p w14:paraId="79A3CEF7" w14:textId="77777777" w:rsidR="00497046" w:rsidRDefault="00497046"/>
        </w:tc>
      </w:tr>
      <w:tr w:rsidR="00497046" w14:paraId="2A558454" w14:textId="77777777" w:rsidTr="00497046">
        <w:trPr>
          <w:trHeight w:val="561"/>
        </w:trPr>
        <w:tc>
          <w:tcPr>
            <w:tcW w:w="1753" w:type="dxa"/>
            <w:vAlign w:val="center"/>
          </w:tcPr>
          <w:p w14:paraId="08BA7771" w14:textId="77777777" w:rsidR="00497046" w:rsidRPr="00337492" w:rsidRDefault="00497046" w:rsidP="00837628">
            <w:pPr>
              <w:jc w:val="right"/>
              <w:rPr>
                <w:b/>
              </w:rPr>
            </w:pPr>
            <w:r w:rsidRPr="00337492">
              <w:rPr>
                <w:b/>
              </w:rPr>
              <w:t>Last updated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7484F188" w14:textId="77777777" w:rsidR="00497046" w:rsidRDefault="00497046"/>
        </w:tc>
        <w:tc>
          <w:tcPr>
            <w:tcW w:w="3123" w:type="dxa"/>
            <w:tcBorders>
              <w:left w:val="single" w:sz="12" w:space="0" w:color="auto"/>
            </w:tcBorders>
          </w:tcPr>
          <w:p w14:paraId="2B32D330" w14:textId="77777777" w:rsidR="00497046" w:rsidRDefault="00497046"/>
        </w:tc>
        <w:tc>
          <w:tcPr>
            <w:tcW w:w="987" w:type="dxa"/>
            <w:tcBorders>
              <w:right w:val="single" w:sz="12" w:space="0" w:color="auto"/>
            </w:tcBorders>
          </w:tcPr>
          <w:p w14:paraId="57DC97C0" w14:textId="77777777" w:rsidR="00497046" w:rsidRDefault="00497046"/>
        </w:tc>
        <w:tc>
          <w:tcPr>
            <w:tcW w:w="3744" w:type="dxa"/>
            <w:tcBorders>
              <w:left w:val="single" w:sz="12" w:space="0" w:color="auto"/>
            </w:tcBorders>
          </w:tcPr>
          <w:p w14:paraId="44B68D3F" w14:textId="77777777" w:rsidR="00497046" w:rsidRDefault="00497046"/>
        </w:tc>
      </w:tr>
      <w:tr w:rsidR="00497046" w14:paraId="497C06A5" w14:textId="77777777" w:rsidTr="00497046">
        <w:trPr>
          <w:trHeight w:val="529"/>
        </w:trPr>
        <w:tc>
          <w:tcPr>
            <w:tcW w:w="1753" w:type="dxa"/>
            <w:vAlign w:val="center"/>
          </w:tcPr>
          <w:p w14:paraId="2DC24735" w14:textId="77777777" w:rsidR="00497046" w:rsidRPr="00337492" w:rsidRDefault="00497046" w:rsidP="00837628">
            <w:pPr>
              <w:jc w:val="right"/>
              <w:rPr>
                <w:b/>
              </w:rPr>
            </w:pPr>
            <w:r w:rsidRPr="00337492">
              <w:rPr>
                <w:b/>
              </w:rPr>
              <w:t>Content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11329B0B" w14:textId="77777777" w:rsidR="00497046" w:rsidRDefault="00497046"/>
        </w:tc>
        <w:tc>
          <w:tcPr>
            <w:tcW w:w="3123" w:type="dxa"/>
            <w:tcBorders>
              <w:left w:val="single" w:sz="12" w:space="0" w:color="auto"/>
            </w:tcBorders>
          </w:tcPr>
          <w:p w14:paraId="5D729FDB" w14:textId="77777777" w:rsidR="00497046" w:rsidRDefault="00497046"/>
        </w:tc>
        <w:tc>
          <w:tcPr>
            <w:tcW w:w="987" w:type="dxa"/>
            <w:tcBorders>
              <w:right w:val="single" w:sz="12" w:space="0" w:color="auto"/>
            </w:tcBorders>
          </w:tcPr>
          <w:p w14:paraId="116B6A81" w14:textId="77777777" w:rsidR="00497046" w:rsidRDefault="00497046"/>
        </w:tc>
        <w:tc>
          <w:tcPr>
            <w:tcW w:w="3744" w:type="dxa"/>
            <w:tcBorders>
              <w:left w:val="single" w:sz="12" w:space="0" w:color="auto"/>
            </w:tcBorders>
          </w:tcPr>
          <w:p w14:paraId="60E19773" w14:textId="77777777" w:rsidR="00497046" w:rsidRDefault="00497046"/>
        </w:tc>
      </w:tr>
      <w:tr w:rsidR="00497046" w14:paraId="50589516" w14:textId="77777777" w:rsidTr="00497046">
        <w:trPr>
          <w:trHeight w:val="561"/>
        </w:trPr>
        <w:tc>
          <w:tcPr>
            <w:tcW w:w="1753" w:type="dxa"/>
            <w:vAlign w:val="center"/>
          </w:tcPr>
          <w:p w14:paraId="3617C90D" w14:textId="77777777" w:rsidR="00497046" w:rsidRPr="00337492" w:rsidRDefault="00497046" w:rsidP="00837628">
            <w:pPr>
              <w:jc w:val="right"/>
              <w:rPr>
                <w:b/>
              </w:rPr>
            </w:pPr>
            <w:r w:rsidRPr="00337492">
              <w:rPr>
                <w:b/>
              </w:rPr>
              <w:t>Links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4988BAC9" w14:textId="77777777" w:rsidR="00497046" w:rsidRDefault="00497046"/>
        </w:tc>
        <w:tc>
          <w:tcPr>
            <w:tcW w:w="3123" w:type="dxa"/>
            <w:tcBorders>
              <w:left w:val="single" w:sz="12" w:space="0" w:color="auto"/>
            </w:tcBorders>
          </w:tcPr>
          <w:p w14:paraId="1D727A4D" w14:textId="77777777" w:rsidR="00497046" w:rsidRDefault="00497046"/>
        </w:tc>
        <w:tc>
          <w:tcPr>
            <w:tcW w:w="987" w:type="dxa"/>
            <w:tcBorders>
              <w:right w:val="single" w:sz="12" w:space="0" w:color="auto"/>
            </w:tcBorders>
          </w:tcPr>
          <w:p w14:paraId="4BCAA82D" w14:textId="77777777" w:rsidR="00497046" w:rsidRDefault="00497046"/>
        </w:tc>
        <w:tc>
          <w:tcPr>
            <w:tcW w:w="3744" w:type="dxa"/>
            <w:tcBorders>
              <w:left w:val="single" w:sz="12" w:space="0" w:color="auto"/>
            </w:tcBorders>
          </w:tcPr>
          <w:p w14:paraId="38A295C6" w14:textId="77777777" w:rsidR="00497046" w:rsidRDefault="00497046"/>
        </w:tc>
      </w:tr>
      <w:tr w:rsidR="00497046" w14:paraId="26C5F721" w14:textId="77777777" w:rsidTr="00497046">
        <w:trPr>
          <w:trHeight w:val="561"/>
        </w:trPr>
        <w:tc>
          <w:tcPr>
            <w:tcW w:w="1753" w:type="dxa"/>
            <w:vAlign w:val="center"/>
          </w:tcPr>
          <w:p w14:paraId="715C43C2" w14:textId="77777777" w:rsidR="00497046" w:rsidRPr="00337492" w:rsidRDefault="00497046" w:rsidP="00837628">
            <w:pPr>
              <w:jc w:val="right"/>
              <w:rPr>
                <w:b/>
              </w:rPr>
            </w:pPr>
            <w:r w:rsidRPr="00337492">
              <w:rPr>
                <w:b/>
              </w:rPr>
              <w:t>Relevance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7BA0505A" w14:textId="77777777" w:rsidR="00497046" w:rsidRDefault="00497046"/>
        </w:tc>
        <w:tc>
          <w:tcPr>
            <w:tcW w:w="3123" w:type="dxa"/>
            <w:tcBorders>
              <w:left w:val="single" w:sz="12" w:space="0" w:color="auto"/>
            </w:tcBorders>
          </w:tcPr>
          <w:p w14:paraId="503775AB" w14:textId="77777777" w:rsidR="00497046" w:rsidRDefault="00497046"/>
        </w:tc>
        <w:tc>
          <w:tcPr>
            <w:tcW w:w="987" w:type="dxa"/>
            <w:tcBorders>
              <w:right w:val="single" w:sz="12" w:space="0" w:color="auto"/>
            </w:tcBorders>
          </w:tcPr>
          <w:p w14:paraId="7AAA0D64" w14:textId="77777777" w:rsidR="00497046" w:rsidRDefault="00497046"/>
        </w:tc>
        <w:tc>
          <w:tcPr>
            <w:tcW w:w="3744" w:type="dxa"/>
            <w:tcBorders>
              <w:left w:val="single" w:sz="12" w:space="0" w:color="auto"/>
            </w:tcBorders>
          </w:tcPr>
          <w:p w14:paraId="68D0A139" w14:textId="77777777" w:rsidR="00497046" w:rsidRDefault="00497046"/>
        </w:tc>
      </w:tr>
    </w:tbl>
    <w:p w14:paraId="13A6644A" w14:textId="77777777" w:rsidR="006F577D" w:rsidRDefault="006F577D"/>
    <w:sectPr w:rsidR="006F577D" w:rsidSect="00337492">
      <w:pgSz w:w="12240" w:h="15660"/>
      <w:pgMar w:top="709" w:right="1080" w:bottom="567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B5"/>
    <w:rsid w:val="00337492"/>
    <w:rsid w:val="00497046"/>
    <w:rsid w:val="0062723C"/>
    <w:rsid w:val="006F577D"/>
    <w:rsid w:val="00756CFF"/>
    <w:rsid w:val="00837628"/>
    <w:rsid w:val="00924CB5"/>
    <w:rsid w:val="00CB5D3B"/>
    <w:rsid w:val="00CD1F80"/>
    <w:rsid w:val="00F2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97558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F5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F5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chap08</vt:lpstr>
    </vt:vector>
  </TitlesOfParts>
  <Company>Curtin University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chap08</dc:title>
  <dc:creator>gc</dc:creator>
  <cp:lastModifiedBy>Geoff Quinton</cp:lastModifiedBy>
  <cp:revision>3</cp:revision>
  <cp:lastPrinted>2014-01-11T03:41:00Z</cp:lastPrinted>
  <dcterms:created xsi:type="dcterms:W3CDTF">2014-01-21T05:14:00Z</dcterms:created>
  <dcterms:modified xsi:type="dcterms:W3CDTF">2014-01-21T05:17:00Z</dcterms:modified>
</cp:coreProperties>
</file>